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1" w:rsidRDefault="00C95331" w:rsidP="00C95331">
      <w:pPr>
        <w:pStyle w:val="ac"/>
        <w:spacing w:before="67"/>
        <w:ind w:left="5383" w:right="468"/>
        <w:jc w:val="center"/>
      </w:pPr>
      <w:r>
        <w:t>ПРИЛОЖЕНИЕ</w:t>
      </w:r>
    </w:p>
    <w:p w:rsidR="00C95331" w:rsidRDefault="00C95331" w:rsidP="00C95331">
      <w:pPr>
        <w:pStyle w:val="ac"/>
        <w:spacing w:before="2"/>
        <w:ind w:left="5386" w:right="468"/>
        <w:jc w:val="center"/>
      </w:pPr>
      <w:r>
        <w:t xml:space="preserve">к письму министерства образования, науки и </w:t>
      </w:r>
      <w:proofErr w:type="spellStart"/>
      <w:r>
        <w:t>молодежной</w:t>
      </w:r>
      <w:proofErr w:type="spellEnd"/>
      <w:r>
        <w:t xml:space="preserve"> политики Нижегородской области</w:t>
      </w:r>
    </w:p>
    <w:p w:rsidR="00C95331" w:rsidRDefault="00C95331" w:rsidP="00C95331">
      <w:pPr>
        <w:pStyle w:val="ac"/>
        <w:tabs>
          <w:tab w:val="left" w:pos="6635"/>
          <w:tab w:val="left" w:pos="8160"/>
        </w:tabs>
        <w:spacing w:line="321" w:lineRule="exact"/>
        <w:ind w:left="4976"/>
        <w:jc w:val="center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5331" w:rsidRDefault="00C95331" w:rsidP="00C95331">
      <w:pPr>
        <w:pStyle w:val="ac"/>
        <w:rPr>
          <w:sz w:val="20"/>
        </w:rPr>
      </w:pPr>
    </w:p>
    <w:p w:rsidR="00C95331" w:rsidRDefault="00C95331" w:rsidP="00C95331">
      <w:pPr>
        <w:pStyle w:val="ac"/>
        <w:rPr>
          <w:sz w:val="20"/>
        </w:rPr>
      </w:pPr>
    </w:p>
    <w:p w:rsidR="00C95331" w:rsidRDefault="00C95331" w:rsidP="00C95331">
      <w:pPr>
        <w:pStyle w:val="1"/>
        <w:spacing w:before="239" w:line="368" w:lineRule="exact"/>
        <w:ind w:left="594"/>
      </w:pPr>
      <w:r>
        <w:t>Информация об организациях, оказывающих</w:t>
      </w:r>
    </w:p>
    <w:p w:rsidR="00C95331" w:rsidRDefault="00C95331" w:rsidP="00C95331">
      <w:pPr>
        <w:ind w:left="519" w:right="468"/>
        <w:jc w:val="center"/>
        <w:rPr>
          <w:b/>
          <w:sz w:val="32"/>
        </w:rPr>
      </w:pPr>
      <w:r>
        <w:rPr>
          <w:b/>
          <w:sz w:val="32"/>
        </w:rPr>
        <w:t>консультационную помощь родителям (законным представителям) в Нижегородской области</w:t>
      </w:r>
      <w:bookmarkStart w:id="0" w:name="_GoBack"/>
      <w:bookmarkEnd w:id="0"/>
    </w:p>
    <w:p w:rsidR="00C95331" w:rsidRDefault="00C95331" w:rsidP="00C95331">
      <w:pPr>
        <w:pStyle w:val="ac"/>
        <w:rPr>
          <w:b/>
          <w:sz w:val="20"/>
        </w:rPr>
      </w:pPr>
    </w:p>
    <w:p w:rsidR="00C95331" w:rsidRDefault="00C95331" w:rsidP="00C95331">
      <w:pPr>
        <w:pStyle w:val="ac"/>
        <w:spacing w:before="1"/>
        <w:rPr>
          <w:b/>
          <w:sz w:val="12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43"/>
        <w:gridCol w:w="2693"/>
        <w:gridCol w:w="2694"/>
      </w:tblGrid>
      <w:tr w:rsidR="00C95331" w:rsidTr="00394CEA">
        <w:trPr>
          <w:trHeight w:val="967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20" w:lineRule="exact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left="441" w:right="225" w:hanging="190"/>
              <w:rPr>
                <w:b/>
                <w:sz w:val="28"/>
                <w:lang w:val="ru-RU"/>
              </w:rPr>
            </w:pPr>
            <w:r w:rsidRPr="00C95331">
              <w:rPr>
                <w:b/>
                <w:sz w:val="28"/>
                <w:lang w:val="ru-RU"/>
              </w:rPr>
              <w:t>Организация -участник проекта «Поддержка</w:t>
            </w:r>
          </w:p>
          <w:p w:rsidR="00C95331" w:rsidRPr="00C95331" w:rsidRDefault="00C95331" w:rsidP="00394CEA">
            <w:pPr>
              <w:pStyle w:val="TableParagraph"/>
              <w:spacing w:line="306" w:lineRule="exact"/>
              <w:ind w:left="273"/>
              <w:rPr>
                <w:b/>
                <w:sz w:val="28"/>
                <w:lang w:val="ru-RU"/>
              </w:rPr>
            </w:pPr>
            <w:r w:rsidRPr="00C95331">
              <w:rPr>
                <w:b/>
                <w:sz w:val="28"/>
                <w:lang w:val="ru-RU"/>
              </w:rPr>
              <w:t>семей, имеющих детей»</w:t>
            </w:r>
          </w:p>
        </w:tc>
        <w:tc>
          <w:tcPr>
            <w:tcW w:w="2693" w:type="dxa"/>
          </w:tcPr>
          <w:p w:rsidR="00C95331" w:rsidRPr="00C95331" w:rsidRDefault="00C95331" w:rsidP="00394CEA">
            <w:pPr>
              <w:pStyle w:val="TableParagraph"/>
              <w:ind w:left="143" w:right="115" w:firstLine="55"/>
              <w:rPr>
                <w:b/>
                <w:sz w:val="28"/>
                <w:lang w:val="ru-RU"/>
              </w:rPr>
            </w:pPr>
            <w:r w:rsidRPr="00C95331">
              <w:rPr>
                <w:b/>
                <w:sz w:val="28"/>
                <w:lang w:val="ru-RU"/>
              </w:rPr>
              <w:t>Ссылка на запись (на консультацию)</w:t>
            </w:r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20" w:lineRule="exact"/>
              <w:ind w:left="8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Телефон</w:t>
            </w:r>
            <w:proofErr w:type="spellEnd"/>
          </w:p>
        </w:tc>
      </w:tr>
      <w:tr w:rsidR="00C95331" w:rsidTr="00394CEA">
        <w:trPr>
          <w:trHeight w:val="1286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144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ГБУДО НО «Центр психолого-педагогической,</w:t>
            </w:r>
          </w:p>
          <w:p w:rsidR="00C95331" w:rsidRDefault="00C95331" w:rsidP="00394CEA">
            <w:pPr>
              <w:pStyle w:val="TableParagraph"/>
              <w:spacing w:line="322" w:lineRule="exact"/>
              <w:ind w:right="129"/>
              <w:rPr>
                <w:sz w:val="28"/>
              </w:rPr>
            </w:pPr>
            <w:proofErr w:type="spellStart"/>
            <w:r>
              <w:rPr>
                <w:sz w:val="28"/>
              </w:rPr>
              <w:t>медицинской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социальной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помощи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93" w:type="dxa"/>
          </w:tcPr>
          <w:p w:rsidR="00C95331" w:rsidRPr="00AA375E" w:rsidRDefault="00C95331" w:rsidP="00394CEA">
            <w:pPr>
              <w:pStyle w:val="TableParagraph"/>
              <w:ind w:left="107" w:right="121"/>
              <w:rPr>
                <w:sz w:val="28"/>
              </w:rPr>
            </w:pPr>
            <w:hyperlink r:id="rId6">
              <w:r w:rsidRPr="00AA375E">
                <w:rPr>
                  <w:sz w:val="28"/>
                </w:rPr>
                <w:t>http://cppmsp52.ru/za</w:t>
              </w:r>
            </w:hyperlink>
            <w:r w:rsidRPr="00AA375E">
              <w:rPr>
                <w:sz w:val="28"/>
              </w:rPr>
              <w:t xml:space="preserve"> </w:t>
            </w:r>
            <w:hyperlink r:id="rId7">
              <w:proofErr w:type="spellStart"/>
              <w:r w:rsidRPr="00AA375E">
                <w:rPr>
                  <w:sz w:val="28"/>
                </w:rPr>
                <w:t>yavka-na</w:t>
              </w:r>
              <w:proofErr w:type="spellEnd"/>
              <w:r w:rsidRPr="00AA375E">
                <w:rPr>
                  <w:sz w:val="28"/>
                </w:rPr>
                <w:t>-</w:t>
              </w:r>
            </w:hyperlink>
          </w:p>
          <w:p w:rsidR="00C95331" w:rsidRDefault="00C95331" w:rsidP="00394CEA">
            <w:pPr>
              <w:pStyle w:val="TableParagraph"/>
              <w:spacing w:line="322" w:lineRule="exact"/>
              <w:ind w:left="107" w:right="1109"/>
              <w:rPr>
                <w:sz w:val="28"/>
              </w:rPr>
            </w:pPr>
            <w:hyperlink r:id="rId8">
              <w:proofErr w:type="spellStart"/>
              <w:r>
                <w:rPr>
                  <w:sz w:val="28"/>
                </w:rPr>
                <w:t>besplatnuyu</w:t>
              </w:r>
              <w:proofErr w:type="spellEnd"/>
              <w:r>
                <w:rPr>
                  <w:sz w:val="28"/>
                </w:rPr>
                <w:t>-</w:t>
              </w:r>
            </w:hyperlink>
            <w:r>
              <w:rPr>
                <w:sz w:val="28"/>
              </w:rPr>
              <w:t xml:space="preserve"> </w:t>
            </w:r>
            <w:hyperlink r:id="rId9">
              <w:proofErr w:type="spellStart"/>
              <w:r>
                <w:rPr>
                  <w:sz w:val="28"/>
                </w:rPr>
                <w:t>konsultaciyu</w:t>
              </w:r>
              <w:proofErr w:type="spellEnd"/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8(831) 215-04-67</w:t>
            </w:r>
          </w:p>
        </w:tc>
      </w:tr>
      <w:tr w:rsidR="00C95331" w:rsidTr="00394CEA">
        <w:trPr>
          <w:trHeight w:val="1608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144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МБУ ДО «Центр психолого-педагогической, медицинской и социальной помощи», г.о.г. Дзержинск</w:t>
            </w:r>
          </w:p>
        </w:tc>
        <w:tc>
          <w:tcPr>
            <w:tcW w:w="2693" w:type="dxa"/>
          </w:tcPr>
          <w:p w:rsidR="00C95331" w:rsidRPr="00AA375E" w:rsidRDefault="00C95331" w:rsidP="00394CEA">
            <w:pPr>
              <w:pStyle w:val="TableParagraph"/>
              <w:ind w:left="107" w:right="85"/>
              <w:rPr>
                <w:sz w:val="28"/>
              </w:rPr>
            </w:pPr>
            <w:r w:rsidRPr="00AA375E">
              <w:rPr>
                <w:sz w:val="28"/>
              </w:rPr>
              <w:t>https://</w:t>
            </w:r>
            <w:r>
              <w:rPr>
                <w:sz w:val="28"/>
              </w:rPr>
              <w:t>ппмс</w:t>
            </w:r>
            <w:r w:rsidRPr="00AA375E">
              <w:rPr>
                <w:sz w:val="28"/>
              </w:rPr>
              <w:t>.</w:t>
            </w:r>
            <w:r>
              <w:rPr>
                <w:sz w:val="28"/>
              </w:rPr>
              <w:t>рф</w:t>
            </w:r>
            <w:r w:rsidRPr="00AA375E">
              <w:rPr>
                <w:sz w:val="28"/>
              </w:rPr>
              <w:t>/fp_ps id/</w:t>
            </w:r>
            <w:proofErr w:type="spellStart"/>
            <w:r w:rsidRPr="00AA375E">
              <w:rPr>
                <w:sz w:val="28"/>
              </w:rPr>
              <w:t>roditelyam</w:t>
            </w:r>
            <w:proofErr w:type="spellEnd"/>
            <w:r w:rsidRPr="00AA375E">
              <w:rPr>
                <w:sz w:val="28"/>
              </w:rPr>
              <w:t>/</w:t>
            </w:r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8(8313)26-02-11</w:t>
            </w:r>
          </w:p>
          <w:p w:rsidR="00C95331" w:rsidRDefault="00C95331" w:rsidP="00394CE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8-991-192-05-80</w:t>
            </w:r>
          </w:p>
        </w:tc>
      </w:tr>
      <w:tr w:rsidR="00C95331" w:rsidTr="00394CEA">
        <w:trPr>
          <w:trHeight w:val="1932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8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144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МБУ ДО «Центр психолого-педагогической, медицинской и социальной помощи», г.о.г. Бор</w:t>
            </w:r>
          </w:p>
        </w:tc>
        <w:tc>
          <w:tcPr>
            <w:tcW w:w="2693" w:type="dxa"/>
          </w:tcPr>
          <w:p w:rsidR="00C95331" w:rsidRPr="00AA375E" w:rsidRDefault="00C95331" w:rsidP="00394CEA">
            <w:pPr>
              <w:pStyle w:val="TableParagraph"/>
              <w:tabs>
                <w:tab w:val="left" w:pos="1941"/>
              </w:tabs>
              <w:ind w:left="107" w:right="113"/>
              <w:rPr>
                <w:sz w:val="28"/>
              </w:rPr>
            </w:pPr>
            <w:r>
              <w:fldChar w:fldCharType="begin"/>
            </w:r>
            <w:r w:rsidRPr="00AA375E">
              <w:instrText xml:space="preserve"> HYPERLINK "https://docs.google.com/forms/d/1Z__lycLFnV_g6KIazOAL5pTejlqPO9qXcU6YPLqjpcs/viewform?edit_requested=true" \h </w:instrText>
            </w:r>
            <w:r>
              <w:fldChar w:fldCharType="separate"/>
            </w:r>
            <w:r w:rsidRPr="00AA375E">
              <w:rPr>
                <w:spacing w:val="-1"/>
                <w:sz w:val="28"/>
              </w:rPr>
              <w:t>https://docs.google.co</w:t>
            </w:r>
            <w:r>
              <w:rPr>
                <w:spacing w:val="-1"/>
                <w:sz w:val="28"/>
              </w:rPr>
              <w:fldChar w:fldCharType="end"/>
            </w:r>
            <w:r w:rsidRPr="00AA375E">
              <w:rPr>
                <w:spacing w:val="-1"/>
                <w:sz w:val="28"/>
              </w:rPr>
              <w:t xml:space="preserve"> </w:t>
            </w:r>
            <w:hyperlink r:id="rId10">
              <w:r w:rsidRPr="00AA375E">
                <w:rPr>
                  <w:sz w:val="28"/>
                </w:rPr>
                <w:t>m/forms/d/1Z</w:t>
              </w:r>
              <w:r w:rsidRPr="00AA375E">
                <w:rPr>
                  <w:sz w:val="28"/>
                  <w:u w:val="single"/>
                </w:rPr>
                <w:t xml:space="preserve"> </w:t>
              </w:r>
              <w:r w:rsidRPr="00AA375E">
                <w:rPr>
                  <w:sz w:val="28"/>
                  <w:u w:val="single"/>
                </w:rPr>
                <w:tab/>
              </w:r>
              <w:proofErr w:type="spellStart"/>
              <w:r w:rsidRPr="00AA375E">
                <w:rPr>
                  <w:sz w:val="28"/>
                </w:rPr>
                <w:t>lycL</w:t>
              </w:r>
              <w:proofErr w:type="spellEnd"/>
            </w:hyperlink>
            <w:r w:rsidRPr="00AA375E">
              <w:rPr>
                <w:sz w:val="28"/>
              </w:rPr>
              <w:t xml:space="preserve"> </w:t>
            </w:r>
            <w:hyperlink r:id="rId11">
              <w:r w:rsidRPr="00AA375E">
                <w:rPr>
                  <w:sz w:val="28"/>
                </w:rPr>
                <w:t>FnV_g6KIazOAL5p</w:t>
              </w:r>
            </w:hyperlink>
            <w:r w:rsidRPr="00AA375E">
              <w:rPr>
                <w:sz w:val="28"/>
              </w:rPr>
              <w:t xml:space="preserve"> </w:t>
            </w:r>
            <w:hyperlink r:id="rId12">
              <w:r w:rsidRPr="00AA375E">
                <w:rPr>
                  <w:sz w:val="28"/>
                </w:rPr>
                <w:t>TejlqPO9qXcU6YPL</w:t>
              </w:r>
            </w:hyperlink>
            <w:r w:rsidRPr="00AA375E">
              <w:rPr>
                <w:sz w:val="28"/>
              </w:rPr>
              <w:t xml:space="preserve"> </w:t>
            </w:r>
            <w:hyperlink r:id="rId13">
              <w:proofErr w:type="spellStart"/>
              <w:r w:rsidRPr="00AA375E">
                <w:rPr>
                  <w:sz w:val="28"/>
                </w:rPr>
                <w:t>qjpcs</w:t>
              </w:r>
              <w:proofErr w:type="spellEnd"/>
              <w:r w:rsidRPr="00AA375E">
                <w:rPr>
                  <w:sz w:val="28"/>
                </w:rPr>
                <w:t>/</w:t>
              </w:r>
              <w:proofErr w:type="spellStart"/>
              <w:r w:rsidRPr="00AA375E">
                <w:rPr>
                  <w:sz w:val="28"/>
                </w:rPr>
                <w:t>viewform?edit</w:t>
              </w:r>
              <w:proofErr w:type="spellEnd"/>
              <w:r w:rsidRPr="00AA375E">
                <w:rPr>
                  <w:sz w:val="28"/>
                </w:rPr>
                <w:t>_</w:t>
              </w:r>
            </w:hyperlink>
          </w:p>
          <w:p w:rsidR="00C95331" w:rsidRDefault="00C95331" w:rsidP="00394CEA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hyperlink r:id="rId14">
              <w:r>
                <w:rPr>
                  <w:sz w:val="28"/>
                </w:rPr>
                <w:t>requested=true</w:t>
              </w:r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8(83159)48480</w:t>
            </w:r>
          </w:p>
        </w:tc>
      </w:tr>
      <w:tr w:rsidR="00C95331" w:rsidTr="00394CEA">
        <w:trPr>
          <w:trHeight w:val="1934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7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273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МБУ ДО «Центр детского творчества»</w:t>
            </w:r>
          </w:p>
          <w:p w:rsidR="00C95331" w:rsidRDefault="00C95331" w:rsidP="00394CE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Сергач</w:t>
            </w:r>
            <w:proofErr w:type="spellEnd"/>
          </w:p>
        </w:tc>
        <w:tc>
          <w:tcPr>
            <w:tcW w:w="2693" w:type="dxa"/>
          </w:tcPr>
          <w:p w:rsidR="00C95331" w:rsidRDefault="00C95331" w:rsidP="00394CEA">
            <w:pPr>
              <w:pStyle w:val="TableParagraph"/>
              <w:ind w:left="107" w:right="101"/>
              <w:jc w:val="both"/>
              <w:rPr>
                <w:sz w:val="28"/>
              </w:rPr>
            </w:pPr>
            <w:hyperlink r:id="rId15">
              <w:r>
                <w:rPr>
                  <w:color w:val="189FA8"/>
                  <w:sz w:val="28"/>
                  <w:u w:val="single" w:color="189FA8"/>
                </w:rPr>
                <w:t>https://docs.google.co</w:t>
              </w:r>
            </w:hyperlink>
            <w:r>
              <w:rPr>
                <w:color w:val="189FA8"/>
                <w:sz w:val="28"/>
              </w:rPr>
              <w:t xml:space="preserve"> </w:t>
            </w:r>
            <w:hyperlink r:id="rId16">
              <w:r>
                <w:rPr>
                  <w:color w:val="189FA8"/>
                  <w:sz w:val="28"/>
                  <w:u w:val="single" w:color="189FA8"/>
                </w:rPr>
                <w:t>m/forms/d/1AlDzf1Jy</w:t>
              </w:r>
            </w:hyperlink>
            <w:r>
              <w:rPr>
                <w:color w:val="189FA8"/>
                <w:sz w:val="28"/>
              </w:rPr>
              <w:t xml:space="preserve"> </w:t>
            </w:r>
            <w:hyperlink r:id="rId17">
              <w:proofErr w:type="spellStart"/>
              <w:r>
                <w:rPr>
                  <w:color w:val="189FA8"/>
                  <w:sz w:val="28"/>
                  <w:u w:val="single" w:color="189FA8"/>
                </w:rPr>
                <w:t>kNKc_GiZtQckJxAv</w:t>
              </w:r>
              <w:proofErr w:type="spellEnd"/>
            </w:hyperlink>
            <w:r>
              <w:rPr>
                <w:color w:val="189FA8"/>
                <w:sz w:val="28"/>
              </w:rPr>
              <w:t xml:space="preserve"> </w:t>
            </w:r>
            <w:hyperlink r:id="rId18">
              <w:r>
                <w:rPr>
                  <w:color w:val="189FA8"/>
                  <w:sz w:val="28"/>
                  <w:u w:val="single" w:color="189FA8"/>
                </w:rPr>
                <w:t>MqSOy6YNjGh9Xyi</w:t>
              </w:r>
            </w:hyperlink>
            <w:r>
              <w:rPr>
                <w:color w:val="189FA8"/>
                <w:sz w:val="28"/>
              </w:rPr>
              <w:t xml:space="preserve"> </w:t>
            </w:r>
            <w:hyperlink r:id="rId19">
              <w:proofErr w:type="spellStart"/>
              <w:r>
                <w:rPr>
                  <w:color w:val="189FA8"/>
                  <w:sz w:val="28"/>
                  <w:u w:val="single" w:color="189FA8"/>
                </w:rPr>
                <w:t>JjzU</w:t>
              </w:r>
              <w:proofErr w:type="spellEnd"/>
              <w:r>
                <w:rPr>
                  <w:color w:val="189FA8"/>
                  <w:sz w:val="28"/>
                  <w:u w:val="single" w:color="189FA8"/>
                </w:rPr>
                <w:t>/</w:t>
              </w:r>
              <w:proofErr w:type="spellStart"/>
              <w:r>
                <w:rPr>
                  <w:color w:val="189FA8"/>
                  <w:sz w:val="28"/>
                  <w:u w:val="single" w:color="189FA8"/>
                </w:rPr>
                <w:t>viewform?edit_r</w:t>
              </w:r>
              <w:proofErr w:type="spellEnd"/>
            </w:hyperlink>
          </w:p>
          <w:p w:rsidR="00C95331" w:rsidRDefault="00C95331" w:rsidP="00394CEA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hyperlink r:id="rId20">
              <w:proofErr w:type="spellStart"/>
              <w:r>
                <w:rPr>
                  <w:color w:val="189FA8"/>
                  <w:sz w:val="28"/>
                  <w:u w:val="single" w:color="189FA8"/>
                </w:rPr>
                <w:t>equested</w:t>
              </w:r>
              <w:proofErr w:type="spellEnd"/>
              <w:r>
                <w:rPr>
                  <w:color w:val="189FA8"/>
                  <w:sz w:val="28"/>
                  <w:u w:val="single" w:color="189FA8"/>
                </w:rPr>
                <w:t>=true</w:t>
              </w:r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8(3191) 55916</w:t>
            </w:r>
          </w:p>
        </w:tc>
      </w:tr>
      <w:tr w:rsidR="00C95331" w:rsidTr="00394CEA">
        <w:trPr>
          <w:trHeight w:val="2896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225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Частное учреждение дополнительного образования «СЕМА», г. Нижний Новгород</w:t>
            </w:r>
          </w:p>
        </w:tc>
        <w:tc>
          <w:tcPr>
            <w:tcW w:w="2693" w:type="dxa"/>
          </w:tcPr>
          <w:p w:rsidR="00C95331" w:rsidRPr="00C95331" w:rsidRDefault="00C95331" w:rsidP="00394CEA">
            <w:pPr>
              <w:pStyle w:val="TableParagraph"/>
              <w:ind w:left="107" w:right="98"/>
              <w:rPr>
                <w:sz w:val="28"/>
                <w:lang w:val="ru-RU"/>
              </w:rPr>
            </w:pPr>
            <w:r>
              <w:fldChar w:fldCharType="begin"/>
            </w:r>
            <w:r w:rsidRPr="00C953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53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95331">
              <w:rPr>
                <w:lang w:val="ru-RU"/>
              </w:rPr>
              <w:instrText>://</w:instrText>
            </w:r>
            <w:r>
              <w:instrText>docs</w:instrText>
            </w:r>
            <w:r w:rsidRPr="00C95331">
              <w:rPr>
                <w:lang w:val="ru-RU"/>
              </w:rPr>
              <w:instrText>.</w:instrText>
            </w:r>
            <w:r>
              <w:instrText>google</w:instrText>
            </w:r>
            <w:r w:rsidRPr="00C95331">
              <w:rPr>
                <w:lang w:val="ru-RU"/>
              </w:rPr>
              <w:instrText>.</w:instrText>
            </w:r>
            <w:r>
              <w:instrText>com</w:instrText>
            </w:r>
            <w:r w:rsidRPr="00C95331">
              <w:rPr>
                <w:lang w:val="ru-RU"/>
              </w:rPr>
              <w:instrText>/</w:instrText>
            </w:r>
            <w:r>
              <w:instrText>forms</w:instrText>
            </w:r>
            <w:r w:rsidRPr="00C95331">
              <w:rPr>
                <w:lang w:val="ru-RU"/>
              </w:rPr>
              <w:instrText>/</w:instrText>
            </w:r>
            <w:r>
              <w:instrText>d</w:instrText>
            </w:r>
            <w:r w:rsidRPr="00C95331">
              <w:rPr>
                <w:lang w:val="ru-RU"/>
              </w:rPr>
              <w:instrText>/</w:instrText>
            </w:r>
            <w:r>
              <w:instrText>e</w:instrText>
            </w:r>
            <w:r w:rsidRPr="00C95331">
              <w:rPr>
                <w:lang w:val="ru-RU"/>
              </w:rPr>
              <w:instrText>/1</w:instrText>
            </w:r>
            <w:r>
              <w:instrText>FAIpQLSek</w:instrText>
            </w:r>
            <w:r w:rsidRPr="00C95331">
              <w:rPr>
                <w:lang w:val="ru-RU"/>
              </w:rPr>
              <w:instrText>0</w:instrText>
            </w:r>
            <w:r>
              <w:instrText>bQ</w:instrText>
            </w:r>
            <w:r w:rsidRPr="00C95331">
              <w:rPr>
                <w:lang w:val="ru-RU"/>
              </w:rPr>
              <w:instrText>6</w:instrText>
            </w:r>
            <w:r>
              <w:instrText>dLUdJvhEr</w:instrText>
            </w:r>
            <w:r w:rsidRPr="00C95331">
              <w:rPr>
                <w:lang w:val="ru-RU"/>
              </w:rPr>
              <w:instrText>4</w:instrText>
            </w:r>
            <w:r>
              <w:instrText>vyfWGEPfaXDiOK</w:instrText>
            </w:r>
            <w:r w:rsidRPr="00C95331">
              <w:rPr>
                <w:lang w:val="ru-RU"/>
              </w:rPr>
              <w:instrText>9</w:instrText>
            </w:r>
            <w:r>
              <w:instrText>CyiR</w:instrText>
            </w:r>
            <w:r w:rsidRPr="00C95331">
              <w:rPr>
                <w:lang w:val="ru-RU"/>
              </w:rPr>
              <w:instrText>_</w:instrText>
            </w:r>
            <w:r>
              <w:instrText>z</w:instrText>
            </w:r>
            <w:r w:rsidRPr="00C95331">
              <w:rPr>
                <w:lang w:val="ru-RU"/>
              </w:rPr>
              <w:instrText>1</w:instrText>
            </w:r>
            <w:r>
              <w:instrText>GWnl</w:instrText>
            </w:r>
            <w:r w:rsidRPr="00C95331">
              <w:rPr>
                <w:lang w:val="ru-RU"/>
              </w:rPr>
              <w:instrText>1</w:instrText>
            </w:r>
            <w:r>
              <w:instrText>UAUSg</w:instrText>
            </w:r>
            <w:r w:rsidRPr="00C95331">
              <w:rPr>
                <w:lang w:val="ru-RU"/>
              </w:rPr>
              <w:instrText>/</w:instrText>
            </w:r>
            <w:r>
              <w:instrText>viewform</w:instrText>
            </w:r>
            <w:r w:rsidRPr="00C95331">
              <w:rPr>
                <w:lang w:val="ru-RU"/>
              </w:rPr>
              <w:instrText>" \</w:instrText>
            </w:r>
            <w:r>
              <w:instrText>h</w:instrText>
            </w:r>
            <w:r w:rsidRPr="00C9533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color w:val="005BD1"/>
                <w:sz w:val="28"/>
                <w:u w:val="single" w:color="005BD1"/>
              </w:rPr>
              <w:t>https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://</w:t>
            </w:r>
            <w:r>
              <w:rPr>
                <w:color w:val="005BD1"/>
                <w:sz w:val="28"/>
                <w:u w:val="single" w:color="005BD1"/>
              </w:rPr>
              <w:t>docs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.</w:t>
            </w:r>
            <w:r>
              <w:rPr>
                <w:color w:val="005BD1"/>
                <w:sz w:val="28"/>
                <w:u w:val="single" w:color="005BD1"/>
              </w:rPr>
              <w:t>google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.</w:t>
            </w:r>
            <w:r>
              <w:rPr>
                <w:color w:val="005BD1"/>
                <w:sz w:val="28"/>
                <w:u w:val="single" w:color="005BD1"/>
              </w:rPr>
              <w:t>co</w:t>
            </w:r>
            <w:r>
              <w:rPr>
                <w:color w:val="005BD1"/>
                <w:sz w:val="28"/>
                <w:u w:val="single" w:color="005BD1"/>
              </w:rPr>
              <w:fldChar w:fldCharType="end"/>
            </w:r>
            <w:r w:rsidRPr="00C95331">
              <w:rPr>
                <w:color w:val="005BD1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C953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53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95331">
              <w:rPr>
                <w:lang w:val="ru-RU"/>
              </w:rPr>
              <w:instrText>://</w:instrText>
            </w:r>
            <w:r>
              <w:instrText>docs</w:instrText>
            </w:r>
            <w:r w:rsidRPr="00C95331">
              <w:rPr>
                <w:lang w:val="ru-RU"/>
              </w:rPr>
              <w:instrText>.</w:instrText>
            </w:r>
            <w:r>
              <w:instrText>google</w:instrText>
            </w:r>
            <w:r w:rsidRPr="00C95331">
              <w:rPr>
                <w:lang w:val="ru-RU"/>
              </w:rPr>
              <w:instrText>.</w:instrText>
            </w:r>
            <w:r>
              <w:instrText>com</w:instrText>
            </w:r>
            <w:r w:rsidRPr="00C95331">
              <w:rPr>
                <w:lang w:val="ru-RU"/>
              </w:rPr>
              <w:instrText>/</w:instrText>
            </w:r>
            <w:r>
              <w:instrText>forms</w:instrText>
            </w:r>
            <w:r w:rsidRPr="00C95331">
              <w:rPr>
                <w:lang w:val="ru-RU"/>
              </w:rPr>
              <w:instrText>/</w:instrText>
            </w:r>
            <w:r>
              <w:instrText>d</w:instrText>
            </w:r>
            <w:r w:rsidRPr="00C95331">
              <w:rPr>
                <w:lang w:val="ru-RU"/>
              </w:rPr>
              <w:instrText>/</w:instrText>
            </w:r>
            <w:r>
              <w:instrText>e</w:instrText>
            </w:r>
            <w:r w:rsidRPr="00C95331">
              <w:rPr>
                <w:lang w:val="ru-RU"/>
              </w:rPr>
              <w:instrText>/1</w:instrText>
            </w:r>
            <w:r>
              <w:instrText>FAIpQLSek</w:instrText>
            </w:r>
            <w:r w:rsidRPr="00C95331">
              <w:rPr>
                <w:lang w:val="ru-RU"/>
              </w:rPr>
              <w:instrText>0</w:instrText>
            </w:r>
            <w:r>
              <w:instrText>bQ</w:instrText>
            </w:r>
            <w:r w:rsidRPr="00C95331">
              <w:rPr>
                <w:lang w:val="ru-RU"/>
              </w:rPr>
              <w:instrText>6</w:instrText>
            </w:r>
            <w:r>
              <w:instrText>dLUdJvhEr</w:instrText>
            </w:r>
            <w:r w:rsidRPr="00C95331">
              <w:rPr>
                <w:lang w:val="ru-RU"/>
              </w:rPr>
              <w:instrText>4</w:instrText>
            </w:r>
            <w:r>
              <w:instrText>vyfWGEPfaXDiOK</w:instrText>
            </w:r>
            <w:r w:rsidRPr="00C95331">
              <w:rPr>
                <w:lang w:val="ru-RU"/>
              </w:rPr>
              <w:instrText>9</w:instrText>
            </w:r>
            <w:r>
              <w:instrText>CyiR</w:instrText>
            </w:r>
            <w:r w:rsidRPr="00C95331">
              <w:rPr>
                <w:lang w:val="ru-RU"/>
              </w:rPr>
              <w:instrText>_</w:instrText>
            </w:r>
            <w:r>
              <w:instrText>z</w:instrText>
            </w:r>
            <w:r w:rsidRPr="00C95331">
              <w:rPr>
                <w:lang w:val="ru-RU"/>
              </w:rPr>
              <w:instrText>1</w:instrText>
            </w:r>
            <w:r>
              <w:instrText>GWnl</w:instrText>
            </w:r>
            <w:r w:rsidRPr="00C95331">
              <w:rPr>
                <w:lang w:val="ru-RU"/>
              </w:rPr>
              <w:instrText>1</w:instrText>
            </w:r>
            <w:r>
              <w:instrText>UAUSg</w:instrText>
            </w:r>
            <w:r w:rsidRPr="00C95331">
              <w:rPr>
                <w:lang w:val="ru-RU"/>
              </w:rPr>
              <w:instrText>/</w:instrText>
            </w:r>
            <w:r>
              <w:instrText>viewform</w:instrText>
            </w:r>
            <w:r w:rsidRPr="00C95331">
              <w:rPr>
                <w:lang w:val="ru-RU"/>
              </w:rPr>
              <w:instrText>" \</w:instrText>
            </w:r>
            <w:r>
              <w:instrText>h</w:instrText>
            </w:r>
            <w:r w:rsidRPr="00C9533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color w:val="005BD1"/>
                <w:sz w:val="28"/>
                <w:u w:val="single" w:color="005BD1"/>
              </w:rPr>
              <w:t>m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/</w:t>
            </w:r>
            <w:r>
              <w:rPr>
                <w:color w:val="005BD1"/>
                <w:sz w:val="28"/>
                <w:u w:val="single" w:color="005BD1"/>
              </w:rPr>
              <w:t>forms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/</w:t>
            </w:r>
            <w:r>
              <w:rPr>
                <w:color w:val="005BD1"/>
                <w:sz w:val="28"/>
                <w:u w:val="single" w:color="005BD1"/>
              </w:rPr>
              <w:t>d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/</w:t>
            </w:r>
            <w:r>
              <w:rPr>
                <w:color w:val="005BD1"/>
                <w:sz w:val="28"/>
                <w:u w:val="single" w:color="005BD1"/>
              </w:rPr>
              <w:t>e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/1</w:t>
            </w:r>
            <w:r>
              <w:rPr>
                <w:color w:val="005BD1"/>
                <w:sz w:val="28"/>
                <w:u w:val="single" w:color="005BD1"/>
              </w:rPr>
              <w:t>FAIpQ</w:t>
            </w:r>
            <w:r>
              <w:rPr>
                <w:color w:val="005BD1"/>
                <w:sz w:val="28"/>
                <w:u w:val="single" w:color="005BD1"/>
              </w:rPr>
              <w:fldChar w:fldCharType="end"/>
            </w:r>
            <w:r w:rsidRPr="00C95331">
              <w:rPr>
                <w:color w:val="005BD1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C953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53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95331">
              <w:rPr>
                <w:lang w:val="ru-RU"/>
              </w:rPr>
              <w:instrText>://</w:instrText>
            </w:r>
            <w:r>
              <w:instrText>docs</w:instrText>
            </w:r>
            <w:r w:rsidRPr="00C95331">
              <w:rPr>
                <w:lang w:val="ru-RU"/>
              </w:rPr>
              <w:instrText>.</w:instrText>
            </w:r>
            <w:r>
              <w:instrText>google</w:instrText>
            </w:r>
            <w:r w:rsidRPr="00C95331">
              <w:rPr>
                <w:lang w:val="ru-RU"/>
              </w:rPr>
              <w:instrText>.</w:instrText>
            </w:r>
            <w:r>
              <w:instrText>com</w:instrText>
            </w:r>
            <w:r w:rsidRPr="00C95331">
              <w:rPr>
                <w:lang w:val="ru-RU"/>
              </w:rPr>
              <w:instrText>/</w:instrText>
            </w:r>
            <w:r>
              <w:instrText>forms</w:instrText>
            </w:r>
            <w:r w:rsidRPr="00C95331">
              <w:rPr>
                <w:lang w:val="ru-RU"/>
              </w:rPr>
              <w:instrText>/</w:instrText>
            </w:r>
            <w:r>
              <w:instrText>d</w:instrText>
            </w:r>
            <w:r w:rsidRPr="00C95331">
              <w:rPr>
                <w:lang w:val="ru-RU"/>
              </w:rPr>
              <w:instrText>/</w:instrText>
            </w:r>
            <w:r>
              <w:instrText>e</w:instrText>
            </w:r>
            <w:r w:rsidRPr="00C95331">
              <w:rPr>
                <w:lang w:val="ru-RU"/>
              </w:rPr>
              <w:instrText>/1</w:instrText>
            </w:r>
            <w:r>
              <w:instrText>FAIpQLSek</w:instrText>
            </w:r>
            <w:r w:rsidRPr="00C95331">
              <w:rPr>
                <w:lang w:val="ru-RU"/>
              </w:rPr>
              <w:instrText>0</w:instrText>
            </w:r>
            <w:r>
              <w:instrText>bQ</w:instrText>
            </w:r>
            <w:r w:rsidRPr="00C95331">
              <w:rPr>
                <w:lang w:val="ru-RU"/>
              </w:rPr>
              <w:instrText>6</w:instrText>
            </w:r>
            <w:r>
              <w:instrText>dLUdJvhEr</w:instrText>
            </w:r>
            <w:r w:rsidRPr="00C95331">
              <w:rPr>
                <w:lang w:val="ru-RU"/>
              </w:rPr>
              <w:instrText>4</w:instrText>
            </w:r>
            <w:r>
              <w:instrText>vyfWGEPfaXDiOK</w:instrText>
            </w:r>
            <w:r w:rsidRPr="00C95331">
              <w:rPr>
                <w:lang w:val="ru-RU"/>
              </w:rPr>
              <w:instrText>9</w:instrText>
            </w:r>
            <w:r>
              <w:instrText>CyiR</w:instrText>
            </w:r>
            <w:r w:rsidRPr="00C95331">
              <w:rPr>
                <w:lang w:val="ru-RU"/>
              </w:rPr>
              <w:instrText>_</w:instrText>
            </w:r>
            <w:r>
              <w:instrText>z</w:instrText>
            </w:r>
            <w:r w:rsidRPr="00C95331">
              <w:rPr>
                <w:lang w:val="ru-RU"/>
              </w:rPr>
              <w:instrText>1</w:instrText>
            </w:r>
            <w:r>
              <w:instrText>GWnl</w:instrText>
            </w:r>
            <w:r w:rsidRPr="00C95331">
              <w:rPr>
                <w:lang w:val="ru-RU"/>
              </w:rPr>
              <w:instrText>1</w:instrText>
            </w:r>
            <w:r>
              <w:instrText>UAUSg</w:instrText>
            </w:r>
            <w:r w:rsidRPr="00C95331">
              <w:rPr>
                <w:lang w:val="ru-RU"/>
              </w:rPr>
              <w:instrText>/</w:instrText>
            </w:r>
            <w:r>
              <w:instrText>viewform</w:instrText>
            </w:r>
            <w:r w:rsidRPr="00C95331">
              <w:rPr>
                <w:lang w:val="ru-RU"/>
              </w:rPr>
              <w:instrText>" \</w:instrText>
            </w:r>
            <w:r>
              <w:instrText>h</w:instrText>
            </w:r>
            <w:r w:rsidRPr="00C9533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color w:val="005BD1"/>
                <w:sz w:val="28"/>
                <w:u w:val="single" w:color="005BD1"/>
              </w:rPr>
              <w:t>LSek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0</w:t>
            </w:r>
            <w:r>
              <w:rPr>
                <w:color w:val="005BD1"/>
                <w:sz w:val="28"/>
                <w:u w:val="single" w:color="005BD1"/>
              </w:rPr>
              <w:t>bQ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6</w:t>
            </w:r>
            <w:r>
              <w:rPr>
                <w:color w:val="005BD1"/>
                <w:sz w:val="28"/>
                <w:u w:val="single" w:color="005BD1"/>
              </w:rPr>
              <w:t>dLUdJvhE</w:t>
            </w:r>
            <w:r>
              <w:rPr>
                <w:color w:val="005BD1"/>
                <w:sz w:val="28"/>
                <w:u w:val="single" w:color="005BD1"/>
              </w:rPr>
              <w:fldChar w:fldCharType="end"/>
            </w:r>
            <w:r w:rsidRPr="00C95331">
              <w:rPr>
                <w:color w:val="005BD1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C953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53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95331">
              <w:rPr>
                <w:lang w:val="ru-RU"/>
              </w:rPr>
              <w:instrText>://</w:instrText>
            </w:r>
            <w:r>
              <w:instrText>docs</w:instrText>
            </w:r>
            <w:r w:rsidRPr="00C95331">
              <w:rPr>
                <w:lang w:val="ru-RU"/>
              </w:rPr>
              <w:instrText>.</w:instrText>
            </w:r>
            <w:r>
              <w:instrText>google</w:instrText>
            </w:r>
            <w:r w:rsidRPr="00C95331">
              <w:rPr>
                <w:lang w:val="ru-RU"/>
              </w:rPr>
              <w:instrText>.</w:instrText>
            </w:r>
            <w:r>
              <w:instrText>com</w:instrText>
            </w:r>
            <w:r w:rsidRPr="00C95331">
              <w:rPr>
                <w:lang w:val="ru-RU"/>
              </w:rPr>
              <w:instrText>/</w:instrText>
            </w:r>
            <w:r>
              <w:instrText>forms</w:instrText>
            </w:r>
            <w:r w:rsidRPr="00C95331">
              <w:rPr>
                <w:lang w:val="ru-RU"/>
              </w:rPr>
              <w:instrText>/</w:instrText>
            </w:r>
            <w:r>
              <w:instrText>d</w:instrText>
            </w:r>
            <w:r w:rsidRPr="00C95331">
              <w:rPr>
                <w:lang w:val="ru-RU"/>
              </w:rPr>
              <w:instrText>/</w:instrText>
            </w:r>
            <w:r>
              <w:instrText>e</w:instrText>
            </w:r>
            <w:r w:rsidRPr="00C95331">
              <w:rPr>
                <w:lang w:val="ru-RU"/>
              </w:rPr>
              <w:instrText>/1</w:instrText>
            </w:r>
            <w:r>
              <w:instrText>FAIpQLSek</w:instrText>
            </w:r>
            <w:r w:rsidRPr="00C95331">
              <w:rPr>
                <w:lang w:val="ru-RU"/>
              </w:rPr>
              <w:instrText>0</w:instrText>
            </w:r>
            <w:r>
              <w:instrText>bQ</w:instrText>
            </w:r>
            <w:r w:rsidRPr="00C95331">
              <w:rPr>
                <w:lang w:val="ru-RU"/>
              </w:rPr>
              <w:instrText>6</w:instrText>
            </w:r>
            <w:r>
              <w:instrText>dLUdJvhEr</w:instrText>
            </w:r>
            <w:r w:rsidRPr="00C95331">
              <w:rPr>
                <w:lang w:val="ru-RU"/>
              </w:rPr>
              <w:instrText>4</w:instrText>
            </w:r>
            <w:r>
              <w:instrText>vyfWGEPfaXDiOK</w:instrText>
            </w:r>
            <w:r w:rsidRPr="00C95331">
              <w:rPr>
                <w:lang w:val="ru-RU"/>
              </w:rPr>
              <w:instrText>9</w:instrText>
            </w:r>
            <w:r>
              <w:instrText>CyiR</w:instrText>
            </w:r>
            <w:r w:rsidRPr="00C95331">
              <w:rPr>
                <w:lang w:val="ru-RU"/>
              </w:rPr>
              <w:instrText>_</w:instrText>
            </w:r>
            <w:r>
              <w:instrText>z</w:instrText>
            </w:r>
            <w:r w:rsidRPr="00C95331">
              <w:rPr>
                <w:lang w:val="ru-RU"/>
              </w:rPr>
              <w:instrText>1</w:instrText>
            </w:r>
            <w:r>
              <w:instrText>GWnl</w:instrText>
            </w:r>
            <w:r w:rsidRPr="00C95331">
              <w:rPr>
                <w:lang w:val="ru-RU"/>
              </w:rPr>
              <w:instrText>1</w:instrText>
            </w:r>
            <w:r>
              <w:instrText>UAUSg</w:instrText>
            </w:r>
            <w:r w:rsidRPr="00C95331">
              <w:rPr>
                <w:lang w:val="ru-RU"/>
              </w:rPr>
              <w:instrText>/</w:instrText>
            </w:r>
            <w:r>
              <w:instrText>viewform</w:instrText>
            </w:r>
            <w:r w:rsidRPr="00C95331">
              <w:rPr>
                <w:lang w:val="ru-RU"/>
              </w:rPr>
              <w:instrText>" \</w:instrText>
            </w:r>
            <w:r>
              <w:instrText>h</w:instrText>
            </w:r>
            <w:r w:rsidRPr="00C9533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color w:val="005BD1"/>
                <w:sz w:val="28"/>
                <w:u w:val="single" w:color="005BD1"/>
              </w:rPr>
              <w:t>r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4</w:t>
            </w:r>
            <w:r>
              <w:rPr>
                <w:color w:val="005BD1"/>
                <w:sz w:val="28"/>
                <w:u w:val="single" w:color="005BD1"/>
              </w:rPr>
              <w:t>vyfWGEPfaXDiO</w:t>
            </w:r>
            <w:r>
              <w:rPr>
                <w:color w:val="005BD1"/>
                <w:sz w:val="28"/>
                <w:u w:val="single" w:color="005BD1"/>
              </w:rPr>
              <w:fldChar w:fldCharType="end"/>
            </w:r>
            <w:r w:rsidRPr="00C95331">
              <w:rPr>
                <w:color w:val="005BD1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C953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53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95331">
              <w:rPr>
                <w:lang w:val="ru-RU"/>
              </w:rPr>
              <w:instrText>://</w:instrText>
            </w:r>
            <w:r>
              <w:instrText>docs</w:instrText>
            </w:r>
            <w:r w:rsidRPr="00C95331">
              <w:rPr>
                <w:lang w:val="ru-RU"/>
              </w:rPr>
              <w:instrText>.</w:instrText>
            </w:r>
            <w:r>
              <w:instrText>google</w:instrText>
            </w:r>
            <w:r w:rsidRPr="00C95331">
              <w:rPr>
                <w:lang w:val="ru-RU"/>
              </w:rPr>
              <w:instrText>.</w:instrText>
            </w:r>
            <w:r>
              <w:instrText>com</w:instrText>
            </w:r>
            <w:r w:rsidRPr="00C95331">
              <w:rPr>
                <w:lang w:val="ru-RU"/>
              </w:rPr>
              <w:instrText>/</w:instrText>
            </w:r>
            <w:r>
              <w:instrText>forms</w:instrText>
            </w:r>
            <w:r w:rsidRPr="00C95331">
              <w:rPr>
                <w:lang w:val="ru-RU"/>
              </w:rPr>
              <w:instrText>/</w:instrText>
            </w:r>
            <w:r>
              <w:instrText>d</w:instrText>
            </w:r>
            <w:r w:rsidRPr="00C95331">
              <w:rPr>
                <w:lang w:val="ru-RU"/>
              </w:rPr>
              <w:instrText>/</w:instrText>
            </w:r>
            <w:r>
              <w:instrText>e</w:instrText>
            </w:r>
            <w:r w:rsidRPr="00C95331">
              <w:rPr>
                <w:lang w:val="ru-RU"/>
              </w:rPr>
              <w:instrText>/1</w:instrText>
            </w:r>
            <w:r>
              <w:instrText>FAIpQLSek</w:instrText>
            </w:r>
            <w:r w:rsidRPr="00C95331">
              <w:rPr>
                <w:lang w:val="ru-RU"/>
              </w:rPr>
              <w:instrText>0</w:instrText>
            </w:r>
            <w:r>
              <w:instrText>bQ</w:instrText>
            </w:r>
            <w:r w:rsidRPr="00C95331">
              <w:rPr>
                <w:lang w:val="ru-RU"/>
              </w:rPr>
              <w:instrText>6</w:instrText>
            </w:r>
            <w:r>
              <w:instrText>dLUdJvhEr</w:instrText>
            </w:r>
            <w:r w:rsidRPr="00C95331">
              <w:rPr>
                <w:lang w:val="ru-RU"/>
              </w:rPr>
              <w:instrText>4</w:instrText>
            </w:r>
            <w:r>
              <w:instrText>vyfWGEPfaXDiOK</w:instrText>
            </w:r>
            <w:r w:rsidRPr="00C95331">
              <w:rPr>
                <w:lang w:val="ru-RU"/>
              </w:rPr>
              <w:instrText>9</w:instrText>
            </w:r>
            <w:r>
              <w:instrText>CyiR</w:instrText>
            </w:r>
            <w:r w:rsidRPr="00C95331">
              <w:rPr>
                <w:lang w:val="ru-RU"/>
              </w:rPr>
              <w:instrText>_</w:instrText>
            </w:r>
            <w:r>
              <w:instrText>z</w:instrText>
            </w:r>
            <w:r w:rsidRPr="00C95331">
              <w:rPr>
                <w:lang w:val="ru-RU"/>
              </w:rPr>
              <w:instrText>1</w:instrText>
            </w:r>
            <w:r>
              <w:instrText>GWnl</w:instrText>
            </w:r>
            <w:r w:rsidRPr="00C95331">
              <w:rPr>
                <w:lang w:val="ru-RU"/>
              </w:rPr>
              <w:instrText>1</w:instrText>
            </w:r>
            <w:r>
              <w:instrText>UAUSg</w:instrText>
            </w:r>
            <w:r w:rsidRPr="00C95331">
              <w:rPr>
                <w:lang w:val="ru-RU"/>
              </w:rPr>
              <w:instrText>/</w:instrText>
            </w:r>
            <w:r>
              <w:instrText>viewform</w:instrText>
            </w:r>
            <w:r w:rsidRPr="00C95331">
              <w:rPr>
                <w:lang w:val="ru-RU"/>
              </w:rPr>
              <w:instrText>" \</w:instrText>
            </w:r>
            <w:r>
              <w:instrText>h</w:instrText>
            </w:r>
            <w:r w:rsidRPr="00C95331">
              <w:rPr>
                <w:lang w:val="ru-RU"/>
              </w:rPr>
              <w:instrText xml:space="preserve"> </w:instrText>
            </w:r>
            <w:r>
              <w:fldChar w:fldCharType="separate"/>
            </w:r>
            <w:r>
              <w:rPr>
                <w:color w:val="005BD1"/>
                <w:sz w:val="28"/>
                <w:u w:val="single" w:color="005BD1"/>
              </w:rPr>
              <w:t>K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9</w:t>
            </w:r>
            <w:r>
              <w:rPr>
                <w:color w:val="005BD1"/>
                <w:sz w:val="28"/>
                <w:u w:val="single" w:color="005BD1"/>
              </w:rPr>
              <w:t>CyiR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_</w:t>
            </w:r>
            <w:r>
              <w:rPr>
                <w:color w:val="005BD1"/>
                <w:sz w:val="28"/>
                <w:u w:val="single" w:color="005BD1"/>
              </w:rPr>
              <w:t>z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1</w:t>
            </w:r>
            <w:r>
              <w:rPr>
                <w:color w:val="005BD1"/>
                <w:sz w:val="28"/>
                <w:u w:val="single" w:color="005BD1"/>
              </w:rPr>
              <w:t>GWnl</w:t>
            </w:r>
            <w:r w:rsidRPr="00C95331">
              <w:rPr>
                <w:color w:val="005BD1"/>
                <w:sz w:val="28"/>
                <w:u w:val="single" w:color="005BD1"/>
                <w:lang w:val="ru-RU"/>
              </w:rPr>
              <w:t>1</w:t>
            </w:r>
            <w:r>
              <w:rPr>
                <w:color w:val="005BD1"/>
                <w:sz w:val="28"/>
                <w:u w:val="single" w:color="005BD1"/>
              </w:rPr>
              <w:t>U</w:t>
            </w:r>
            <w:r>
              <w:rPr>
                <w:color w:val="005BD1"/>
                <w:sz w:val="28"/>
                <w:u w:val="single" w:color="005BD1"/>
              </w:rPr>
              <w:fldChar w:fldCharType="end"/>
            </w:r>
            <w:r w:rsidRPr="00C95331">
              <w:rPr>
                <w:color w:val="005BD1"/>
                <w:sz w:val="28"/>
                <w:lang w:val="ru-RU"/>
              </w:rPr>
              <w:t xml:space="preserve"> </w:t>
            </w:r>
            <w:r>
              <w:fldChar w:fldCharType="begin"/>
            </w:r>
            <w:r w:rsidRPr="00C95331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C95331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95331">
              <w:rPr>
                <w:lang w:val="ru-RU"/>
              </w:rPr>
              <w:instrText>://</w:instrText>
            </w:r>
            <w:r>
              <w:instrText>docs</w:instrText>
            </w:r>
            <w:r w:rsidRPr="00C95331">
              <w:rPr>
                <w:lang w:val="ru-RU"/>
              </w:rPr>
              <w:instrText>.</w:instrText>
            </w:r>
            <w:r>
              <w:instrText>google</w:instrText>
            </w:r>
            <w:r w:rsidRPr="00C95331">
              <w:rPr>
                <w:lang w:val="ru-RU"/>
              </w:rPr>
              <w:instrText>.</w:instrText>
            </w:r>
            <w:r>
              <w:instrText>com</w:instrText>
            </w:r>
            <w:r w:rsidRPr="00C95331">
              <w:rPr>
                <w:lang w:val="ru-RU"/>
              </w:rPr>
              <w:instrText>/</w:instrText>
            </w:r>
            <w:r>
              <w:instrText>forms</w:instrText>
            </w:r>
            <w:r w:rsidRPr="00C95331">
              <w:rPr>
                <w:lang w:val="ru-RU"/>
              </w:rPr>
              <w:instrText>/</w:instrText>
            </w:r>
            <w:r>
              <w:instrText>d</w:instrText>
            </w:r>
            <w:r w:rsidRPr="00C95331">
              <w:rPr>
                <w:lang w:val="ru-RU"/>
              </w:rPr>
              <w:instrText>/</w:instrText>
            </w:r>
            <w:r>
              <w:instrText>e</w:instrText>
            </w:r>
            <w:r w:rsidRPr="00C95331">
              <w:rPr>
                <w:lang w:val="ru-RU"/>
              </w:rPr>
              <w:instrText>/1</w:instrText>
            </w:r>
            <w:r>
              <w:instrText>FAIpQLSek</w:instrText>
            </w:r>
            <w:r w:rsidRPr="00C95331">
              <w:rPr>
                <w:lang w:val="ru-RU"/>
              </w:rPr>
              <w:instrText>0</w:instrText>
            </w:r>
            <w:r>
              <w:instrText>bQ</w:instrText>
            </w:r>
            <w:r w:rsidRPr="00C95331">
              <w:rPr>
                <w:lang w:val="ru-RU"/>
              </w:rPr>
              <w:instrText>6</w:instrText>
            </w:r>
            <w:r>
              <w:instrText>dLUdJvhEr</w:instrText>
            </w:r>
            <w:r w:rsidRPr="00C95331">
              <w:rPr>
                <w:lang w:val="ru-RU"/>
              </w:rPr>
              <w:instrText>4</w:instrText>
            </w:r>
            <w:r>
              <w:instrText>vyfWGEPfaXDiOK</w:instrText>
            </w:r>
            <w:r w:rsidRPr="00C95331">
              <w:rPr>
                <w:lang w:val="ru-RU"/>
              </w:rPr>
              <w:instrText>9</w:instrText>
            </w:r>
            <w:r>
              <w:instrText>CyiR</w:instrText>
            </w:r>
            <w:r w:rsidRPr="00C95331">
              <w:rPr>
                <w:lang w:val="ru-RU"/>
              </w:rPr>
              <w:instrText>_</w:instrText>
            </w:r>
            <w:r>
              <w:instrText>z</w:instrText>
            </w:r>
            <w:r w:rsidRPr="00C95331">
              <w:rPr>
                <w:lang w:val="ru-RU"/>
              </w:rPr>
              <w:instrText>1</w:instrText>
            </w:r>
            <w:r>
              <w:instrText>GWnl</w:instrText>
            </w:r>
            <w:r w:rsidRPr="00C95331">
              <w:rPr>
                <w:lang w:val="ru-RU"/>
              </w:rPr>
              <w:instrText>1</w:instrText>
            </w:r>
            <w:r>
              <w:instrText>UAUSg</w:instrText>
            </w:r>
            <w:r w:rsidRPr="00C95331">
              <w:rPr>
                <w:lang w:val="ru-RU"/>
              </w:rPr>
              <w:instrText>/</w:instrText>
            </w:r>
            <w:r>
              <w:instrText>viewform</w:instrText>
            </w:r>
            <w:r w:rsidRPr="00C95331">
              <w:rPr>
                <w:lang w:val="ru-RU"/>
              </w:rPr>
              <w:instrText>" \</w:instrText>
            </w:r>
            <w:r>
              <w:instrText>h</w:instrText>
            </w:r>
            <w:r w:rsidRPr="00C95331">
              <w:rPr>
                <w:lang w:val="ru-RU"/>
              </w:rPr>
              <w:instrText xml:space="preserve"> </w:instrText>
            </w:r>
            <w:r>
              <w:fldChar w:fldCharType="separate"/>
            </w:r>
            <w:proofErr w:type="spellStart"/>
            <w:r>
              <w:rPr>
                <w:color w:val="005BD1"/>
                <w:sz w:val="28"/>
                <w:u w:val="single" w:color="005BD1"/>
              </w:rPr>
              <w:t>AUSg</w:t>
            </w:r>
            <w:proofErr w:type="spellEnd"/>
            <w:r w:rsidRPr="00C95331">
              <w:rPr>
                <w:color w:val="005BD1"/>
                <w:sz w:val="28"/>
                <w:u w:val="single" w:color="005BD1"/>
                <w:lang w:val="ru-RU"/>
              </w:rPr>
              <w:t>/</w:t>
            </w:r>
            <w:proofErr w:type="spellStart"/>
            <w:r>
              <w:rPr>
                <w:color w:val="005BD1"/>
                <w:sz w:val="28"/>
                <w:u w:val="single" w:color="005BD1"/>
              </w:rPr>
              <w:t>viewform</w:t>
            </w:r>
            <w:proofErr w:type="spellEnd"/>
            <w:r>
              <w:rPr>
                <w:color w:val="005BD1"/>
                <w:sz w:val="28"/>
                <w:u w:val="single" w:color="005BD1"/>
              </w:rPr>
              <w:fldChar w:fldCharType="end"/>
            </w:r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8(831) 214-09-00</w:t>
            </w:r>
          </w:p>
          <w:p w:rsidR="00C95331" w:rsidRDefault="00C95331" w:rsidP="00394CEA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8908-164-88-30</w:t>
            </w:r>
          </w:p>
        </w:tc>
      </w:tr>
    </w:tbl>
    <w:p w:rsidR="00C95331" w:rsidRDefault="00C95331" w:rsidP="00C95331">
      <w:pPr>
        <w:rPr>
          <w:sz w:val="28"/>
        </w:rPr>
        <w:sectPr w:rsidR="00C95331">
          <w:pgSz w:w="11910" w:h="16840"/>
          <w:pgMar w:top="1040" w:right="420" w:bottom="280" w:left="1220" w:header="720" w:footer="720" w:gutter="0"/>
          <w:cols w:space="720"/>
        </w:sectPr>
      </w:pPr>
    </w:p>
    <w:p w:rsidR="00C95331" w:rsidRDefault="00C95331" w:rsidP="00C95331">
      <w:pPr>
        <w:spacing w:before="64"/>
        <w:ind w:left="54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C95331" w:rsidRDefault="00C95331" w:rsidP="00C95331">
      <w:pPr>
        <w:pStyle w:val="ac"/>
        <w:spacing w:before="4" w:after="1"/>
        <w:rPr>
          <w:sz w:val="13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543"/>
        <w:gridCol w:w="2693"/>
        <w:gridCol w:w="2694"/>
      </w:tblGrid>
      <w:tr w:rsidR="00C95331" w:rsidTr="00394CEA">
        <w:trPr>
          <w:trHeight w:val="1610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915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Частное дошкольное образовательное учреждение «Центр ДИВО», г. Нижний</w:t>
            </w:r>
          </w:p>
          <w:p w:rsidR="00C95331" w:rsidRDefault="00C95331" w:rsidP="00394CEA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Новгород</w:t>
            </w:r>
            <w:proofErr w:type="spellEnd"/>
          </w:p>
        </w:tc>
        <w:tc>
          <w:tcPr>
            <w:tcW w:w="2693" w:type="dxa"/>
          </w:tcPr>
          <w:p w:rsidR="00C95331" w:rsidRPr="00AA375E" w:rsidRDefault="00C95331" w:rsidP="00394CEA">
            <w:pPr>
              <w:pStyle w:val="TableParagraph"/>
              <w:ind w:left="107" w:right="152"/>
              <w:rPr>
                <w:sz w:val="28"/>
              </w:rPr>
            </w:pPr>
            <w:hyperlink r:id="rId21">
              <w:r w:rsidRPr="00AA375E">
                <w:rPr>
                  <w:sz w:val="28"/>
                </w:rPr>
                <w:t>https://forms.gle/TZ4</w:t>
              </w:r>
            </w:hyperlink>
            <w:r w:rsidRPr="00AA375E">
              <w:rPr>
                <w:sz w:val="28"/>
              </w:rPr>
              <w:t xml:space="preserve"> </w:t>
            </w:r>
            <w:hyperlink r:id="rId22">
              <w:r w:rsidRPr="00AA375E">
                <w:rPr>
                  <w:sz w:val="28"/>
                </w:rPr>
                <w:t>xFMDLPAvGLgYe6</w:t>
              </w:r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8(831) 217-0-100</w:t>
            </w:r>
          </w:p>
        </w:tc>
      </w:tr>
      <w:tr w:rsidR="00C95331" w:rsidTr="00394CEA">
        <w:trPr>
          <w:trHeight w:val="1610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103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Общественная организация родителей детей-инвалидов г.о.г. Выкса Нижегородской</w:t>
            </w:r>
            <w:r w:rsidRPr="00C95331">
              <w:rPr>
                <w:spacing w:val="-4"/>
                <w:sz w:val="28"/>
                <w:lang w:val="ru-RU"/>
              </w:rPr>
              <w:t xml:space="preserve"> </w:t>
            </w:r>
            <w:r w:rsidRPr="00C95331">
              <w:rPr>
                <w:sz w:val="28"/>
                <w:lang w:val="ru-RU"/>
              </w:rPr>
              <w:t>области</w:t>
            </w:r>
          </w:p>
          <w:p w:rsidR="00C95331" w:rsidRDefault="00C95331" w:rsidP="00394CE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Созвездие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93" w:type="dxa"/>
          </w:tcPr>
          <w:p w:rsidR="00C95331" w:rsidRPr="00AA375E" w:rsidRDefault="00C95331" w:rsidP="00394CEA">
            <w:pPr>
              <w:pStyle w:val="TableParagraph"/>
              <w:ind w:left="107" w:right="153"/>
              <w:jc w:val="both"/>
              <w:rPr>
                <w:sz w:val="28"/>
              </w:rPr>
            </w:pPr>
            <w:hyperlink r:id="rId23">
              <w:r w:rsidRPr="00AA375E">
                <w:rPr>
                  <w:color w:val="005BD1"/>
                  <w:sz w:val="28"/>
                </w:rPr>
                <w:t>http://detisozvezdie.r</w:t>
              </w:r>
            </w:hyperlink>
            <w:r w:rsidRPr="00AA375E">
              <w:rPr>
                <w:color w:val="005BD1"/>
                <w:sz w:val="28"/>
              </w:rPr>
              <w:t xml:space="preserve"> </w:t>
            </w:r>
            <w:hyperlink r:id="rId24">
              <w:r w:rsidRPr="00AA375E">
                <w:rPr>
                  <w:color w:val="005BD1"/>
                  <w:sz w:val="28"/>
                </w:rPr>
                <w:t>u/index/</w:t>
              </w:r>
              <w:proofErr w:type="spellStart"/>
              <w:r w:rsidRPr="00AA375E">
                <w:rPr>
                  <w:color w:val="005BD1"/>
                  <w:sz w:val="28"/>
                </w:rPr>
                <w:t>konsultatsii.h</w:t>
              </w:r>
              <w:proofErr w:type="spellEnd"/>
            </w:hyperlink>
            <w:r w:rsidRPr="00AA375E">
              <w:rPr>
                <w:color w:val="005BD1"/>
                <w:sz w:val="28"/>
              </w:rPr>
              <w:t xml:space="preserve"> </w:t>
            </w:r>
            <w:hyperlink r:id="rId25">
              <w:proofErr w:type="spellStart"/>
              <w:r w:rsidRPr="00AA375E">
                <w:rPr>
                  <w:color w:val="005BD1"/>
                  <w:sz w:val="28"/>
                </w:rPr>
                <w:t>tml</w:t>
              </w:r>
              <w:proofErr w:type="spellEnd"/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 (920) 046 48 22</w:t>
            </w:r>
          </w:p>
        </w:tc>
      </w:tr>
      <w:tr w:rsidR="00C95331" w:rsidTr="00394CEA">
        <w:trPr>
          <w:trHeight w:val="3864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399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Частное общеобразовательное учреждение религиозной организации</w:t>
            </w:r>
          </w:p>
          <w:p w:rsidR="00C95331" w:rsidRPr="00C95331" w:rsidRDefault="00C95331" w:rsidP="00394CEA">
            <w:pPr>
              <w:pStyle w:val="TableParagraph"/>
              <w:ind w:right="333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«Нижегородская Епархия Русской Православной Церкви (московский Патриархат)»</w:t>
            </w:r>
          </w:p>
          <w:p w:rsidR="00C95331" w:rsidRPr="00C95331" w:rsidRDefault="00C95331" w:rsidP="00394CEA">
            <w:pPr>
              <w:pStyle w:val="TableParagraph"/>
              <w:ind w:right="88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«Православная гимназия во имя Святых Кирилла и Мефодия</w:t>
            </w:r>
          </w:p>
          <w:p w:rsidR="00C95331" w:rsidRDefault="00C95331" w:rsidP="00394CEA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Нижнего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Новгорода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93" w:type="dxa"/>
          </w:tcPr>
          <w:p w:rsidR="00C95331" w:rsidRPr="00AA375E" w:rsidRDefault="00C95331" w:rsidP="00394CEA">
            <w:pPr>
              <w:pStyle w:val="TableParagraph"/>
              <w:ind w:left="107" w:right="115"/>
              <w:rPr>
                <w:sz w:val="28"/>
              </w:rPr>
            </w:pPr>
            <w:hyperlink r:id="rId26">
              <w:r w:rsidRPr="00AA375E">
                <w:rPr>
                  <w:sz w:val="28"/>
                </w:rPr>
                <w:t>https://kmgimn-</w:t>
              </w:r>
            </w:hyperlink>
            <w:r w:rsidRPr="00AA375E">
              <w:rPr>
                <w:sz w:val="28"/>
              </w:rPr>
              <w:t xml:space="preserve"> </w:t>
            </w:r>
            <w:hyperlink r:id="rId27">
              <w:r w:rsidRPr="00AA375E">
                <w:rPr>
                  <w:sz w:val="28"/>
                </w:rPr>
                <w:t>techsup.wixsite.com/</w:t>
              </w:r>
            </w:hyperlink>
            <w:r w:rsidRPr="00AA375E">
              <w:rPr>
                <w:sz w:val="28"/>
              </w:rPr>
              <w:t xml:space="preserve"> </w:t>
            </w:r>
            <w:hyperlink r:id="rId28">
              <w:proofErr w:type="spellStart"/>
              <w:r w:rsidRPr="00AA375E">
                <w:rPr>
                  <w:sz w:val="28"/>
                </w:rPr>
                <w:t>mysite</w:t>
              </w:r>
              <w:proofErr w:type="spellEnd"/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8(831)218-34-47</w:t>
            </w:r>
          </w:p>
        </w:tc>
      </w:tr>
      <w:tr w:rsidR="00C95331" w:rsidTr="00394CEA">
        <w:trPr>
          <w:trHeight w:val="2577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7" w:lineRule="exact"/>
              <w:ind w:left="46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ind w:right="703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Нижегородский региональный общественный фонд содействия и развития спорта, образования и молодежной политики</w:t>
            </w:r>
          </w:p>
          <w:p w:rsidR="00C95331" w:rsidRDefault="00C95331" w:rsidP="00394C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Дружба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693" w:type="dxa"/>
          </w:tcPr>
          <w:p w:rsidR="00C95331" w:rsidRDefault="00C95331" w:rsidP="00394CEA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hyperlink r:id="rId29">
              <w:r>
                <w:rPr>
                  <w:sz w:val="28"/>
                </w:rPr>
                <w:t>http://druzhba-nn.ru/</w:t>
              </w:r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color w:val="333333"/>
                <w:sz w:val="28"/>
              </w:rPr>
              <w:t>8(831)213-55-11</w:t>
            </w:r>
          </w:p>
        </w:tc>
      </w:tr>
      <w:tr w:rsidR="00C95331" w:rsidTr="00394CEA">
        <w:trPr>
          <w:trHeight w:val="2253"/>
        </w:trPr>
        <w:tc>
          <w:tcPr>
            <w:tcW w:w="847" w:type="dxa"/>
          </w:tcPr>
          <w:p w:rsidR="00C95331" w:rsidRDefault="00C95331" w:rsidP="00394CEA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43" w:type="dxa"/>
          </w:tcPr>
          <w:p w:rsidR="00C95331" w:rsidRPr="00C95331" w:rsidRDefault="00C95331" w:rsidP="00394CEA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ФГБОУ ВО</w:t>
            </w:r>
          </w:p>
          <w:p w:rsidR="00C95331" w:rsidRPr="00C95331" w:rsidRDefault="00C95331" w:rsidP="00394CEA">
            <w:pPr>
              <w:pStyle w:val="TableParagraph"/>
              <w:ind w:right="107"/>
              <w:rPr>
                <w:sz w:val="28"/>
                <w:lang w:val="ru-RU"/>
              </w:rPr>
            </w:pPr>
            <w:r w:rsidRPr="00C95331">
              <w:rPr>
                <w:sz w:val="28"/>
                <w:lang w:val="ru-RU"/>
              </w:rPr>
              <w:t>«Нижегородский государственный педагогический университет имени Козьмы Минина»</w:t>
            </w:r>
          </w:p>
        </w:tc>
        <w:tc>
          <w:tcPr>
            <w:tcW w:w="2693" w:type="dxa"/>
          </w:tcPr>
          <w:p w:rsidR="00C95331" w:rsidRPr="00C95331" w:rsidRDefault="00C95331" w:rsidP="00394CEA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hyperlink r:id="rId30">
              <w:r>
                <w:rPr>
                  <w:sz w:val="28"/>
                </w:rPr>
                <w:t>https</w:t>
              </w:r>
              <w:r w:rsidRPr="00C95331">
                <w:rPr>
                  <w:sz w:val="28"/>
                  <w:lang w:val="ru-RU"/>
                </w:rPr>
                <w:t>://</w:t>
              </w:r>
              <w:proofErr w:type="spellStart"/>
              <w:r>
                <w:rPr>
                  <w:sz w:val="28"/>
                </w:rPr>
                <w:t>mininuniver</w:t>
              </w:r>
              <w:proofErr w:type="spellEnd"/>
              <w:r w:rsidRPr="00C95331">
                <w:rPr>
                  <w:sz w:val="28"/>
                  <w:lang w:val="ru-RU"/>
                </w:rPr>
                <w:t>.</w:t>
              </w:r>
              <w:proofErr w:type="spellStart"/>
              <w:r>
                <w:rPr>
                  <w:sz w:val="28"/>
                </w:rPr>
                <w:t>ru</w:t>
              </w:r>
              <w:proofErr w:type="spellEnd"/>
            </w:hyperlink>
          </w:p>
          <w:p w:rsidR="00C95331" w:rsidRPr="00C95331" w:rsidRDefault="00C95331" w:rsidP="00394CEA">
            <w:pPr>
              <w:pStyle w:val="TableParagraph"/>
              <w:ind w:left="107"/>
              <w:rPr>
                <w:sz w:val="28"/>
                <w:lang w:val="ru-RU"/>
              </w:rPr>
            </w:pPr>
            <w:hyperlink r:id="rId31">
              <w:r w:rsidRPr="00C95331">
                <w:rPr>
                  <w:sz w:val="28"/>
                  <w:lang w:val="ru-RU"/>
                </w:rPr>
                <w:t>/</w:t>
              </w:r>
              <w:r>
                <w:rPr>
                  <w:sz w:val="28"/>
                </w:rPr>
                <w:t>parent</w:t>
              </w:r>
              <w:r w:rsidRPr="00C95331">
                <w:rPr>
                  <w:sz w:val="28"/>
                  <w:lang w:val="ru-RU"/>
                </w:rPr>
                <w:t>/</w:t>
              </w:r>
              <w:r>
                <w:rPr>
                  <w:sz w:val="28"/>
                </w:rPr>
                <w:t>form</w:t>
              </w:r>
            </w:hyperlink>
          </w:p>
        </w:tc>
        <w:tc>
          <w:tcPr>
            <w:tcW w:w="2694" w:type="dxa"/>
          </w:tcPr>
          <w:p w:rsidR="00C95331" w:rsidRDefault="00C95331" w:rsidP="00394CEA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8(903)608-02-28</w:t>
            </w:r>
          </w:p>
        </w:tc>
      </w:tr>
    </w:tbl>
    <w:p w:rsidR="00C95331" w:rsidRDefault="00C95331" w:rsidP="00C95331">
      <w:pPr>
        <w:pStyle w:val="ac"/>
        <w:rPr>
          <w:sz w:val="20"/>
        </w:rPr>
      </w:pPr>
    </w:p>
    <w:p w:rsidR="00C95331" w:rsidRDefault="00C95331" w:rsidP="00C95331">
      <w:pPr>
        <w:pStyle w:val="ac"/>
        <w:rPr>
          <w:sz w:val="20"/>
        </w:rPr>
      </w:pPr>
    </w:p>
    <w:p w:rsidR="00C95331" w:rsidRDefault="00C95331" w:rsidP="00C95331">
      <w:pPr>
        <w:pStyle w:val="ac"/>
        <w:rPr>
          <w:sz w:val="20"/>
        </w:rPr>
      </w:pPr>
    </w:p>
    <w:p w:rsidR="00C95331" w:rsidRDefault="00C95331" w:rsidP="00C95331">
      <w:pPr>
        <w:pStyle w:val="ac"/>
        <w:rPr>
          <w:sz w:val="20"/>
        </w:rPr>
      </w:pPr>
    </w:p>
    <w:p w:rsidR="00C95331" w:rsidRDefault="00C95331" w:rsidP="00C95331">
      <w:pPr>
        <w:pStyle w:val="ac"/>
        <w:spacing w:before="8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194310</wp:posOffset>
                </wp:positionV>
                <wp:extent cx="2045970" cy="1270"/>
                <wp:effectExtent l="9525" t="12065" r="1143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4770 4770"/>
                            <a:gd name="T1" fmla="*/ T0 w 3222"/>
                            <a:gd name="T2" fmla="+- 0 7992 4770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238.5pt;margin-top:15.3pt;width:161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" path="m,l3222,e" filled="f" strokeweight=".19811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</w:p>
    <w:p w:rsidR="000F3B6A" w:rsidRPr="00C95331" w:rsidRDefault="000F3B6A" w:rsidP="00C95331"/>
    <w:sectPr w:rsidR="000F3B6A" w:rsidRPr="00C95331">
      <w:pgSz w:w="11910" w:h="16840"/>
      <w:pgMar w:top="620" w:right="4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10"/>
    <w:multiLevelType w:val="hybridMultilevel"/>
    <w:tmpl w:val="125EF1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41120"/>
    <w:multiLevelType w:val="hybridMultilevel"/>
    <w:tmpl w:val="6B3A2AE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2B742EEC"/>
    <w:multiLevelType w:val="hybridMultilevel"/>
    <w:tmpl w:val="AD6A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5C2E"/>
    <w:multiLevelType w:val="hybridMultilevel"/>
    <w:tmpl w:val="1A86F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B2EC8"/>
    <w:multiLevelType w:val="hybridMultilevel"/>
    <w:tmpl w:val="65C23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875A6"/>
    <w:multiLevelType w:val="hybridMultilevel"/>
    <w:tmpl w:val="44945C82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742F02A7"/>
    <w:multiLevelType w:val="hybridMultilevel"/>
    <w:tmpl w:val="1E3C68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55FEA"/>
    <w:multiLevelType w:val="hybridMultilevel"/>
    <w:tmpl w:val="CDA841F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1C"/>
    <w:rsid w:val="0002798B"/>
    <w:rsid w:val="000543F1"/>
    <w:rsid w:val="000A5A56"/>
    <w:rsid w:val="000B33C4"/>
    <w:rsid w:val="000F3B6A"/>
    <w:rsid w:val="001D3965"/>
    <w:rsid w:val="001D6D8C"/>
    <w:rsid w:val="0024070D"/>
    <w:rsid w:val="0026620B"/>
    <w:rsid w:val="00273640"/>
    <w:rsid w:val="002B1450"/>
    <w:rsid w:val="00485E1C"/>
    <w:rsid w:val="00501360"/>
    <w:rsid w:val="00642FC1"/>
    <w:rsid w:val="006A7FC9"/>
    <w:rsid w:val="00716FBE"/>
    <w:rsid w:val="007A2D7C"/>
    <w:rsid w:val="007D796B"/>
    <w:rsid w:val="00833956"/>
    <w:rsid w:val="00845FD4"/>
    <w:rsid w:val="00972E35"/>
    <w:rsid w:val="00983350"/>
    <w:rsid w:val="00B009D6"/>
    <w:rsid w:val="00B92C7F"/>
    <w:rsid w:val="00B97A22"/>
    <w:rsid w:val="00C00338"/>
    <w:rsid w:val="00C07ACB"/>
    <w:rsid w:val="00C95331"/>
    <w:rsid w:val="00CF5845"/>
    <w:rsid w:val="00D70040"/>
    <w:rsid w:val="00E2108F"/>
    <w:rsid w:val="00F567F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009D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i/>
      <w:color w:val="2E74B5" w:themeColor="accent1" w:themeShade="B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вый 1"/>
    <w:basedOn w:val="a3"/>
    <w:qFormat/>
    <w:rsid w:val="00B009D6"/>
    <w:pPr>
      <w:jc w:val="both"/>
    </w:pPr>
    <w:rPr>
      <w:rFonts w:ascii="Comic Sans MS" w:hAnsi="Comic Sans MS"/>
      <w:sz w:val="28"/>
    </w:rPr>
  </w:style>
  <w:style w:type="paragraph" w:styleId="a3">
    <w:name w:val="No Spacing"/>
    <w:uiPriority w:val="1"/>
    <w:rsid w:val="00B009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09D6"/>
    <w:rPr>
      <w:rFonts w:asciiTheme="majorHAnsi" w:eastAsiaTheme="majorEastAsia" w:hAnsiTheme="majorHAnsi" w:cstheme="majorBidi"/>
      <w:b/>
      <w:bCs/>
      <w:i/>
      <w:color w:val="2E74B5" w:themeColor="accent1" w:themeShade="BF"/>
      <w:sz w:val="28"/>
      <w:szCs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28CE"/>
    <w:rPr>
      <w:b/>
      <w:bCs/>
    </w:rPr>
  </w:style>
  <w:style w:type="paragraph" w:styleId="a8">
    <w:name w:val="List Paragraph"/>
    <w:basedOn w:val="a"/>
    <w:uiPriority w:val="34"/>
    <w:qFormat/>
    <w:rsid w:val="00B97A2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45F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070D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0A5A56"/>
    <w:rPr>
      <w:i/>
      <w:iCs/>
    </w:rPr>
  </w:style>
  <w:style w:type="paragraph" w:customStyle="1" w:styleId="msonormalbullet2gif">
    <w:name w:val="msonormalbullet2.gif"/>
    <w:basedOn w:val="a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5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5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C953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533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009D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i/>
      <w:color w:val="2E74B5" w:themeColor="accent1" w:themeShade="B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овый 1"/>
    <w:basedOn w:val="a3"/>
    <w:qFormat/>
    <w:rsid w:val="00B009D6"/>
    <w:pPr>
      <w:jc w:val="both"/>
    </w:pPr>
    <w:rPr>
      <w:rFonts w:ascii="Comic Sans MS" w:hAnsi="Comic Sans MS"/>
      <w:sz w:val="28"/>
    </w:rPr>
  </w:style>
  <w:style w:type="paragraph" w:styleId="a3">
    <w:name w:val="No Spacing"/>
    <w:uiPriority w:val="1"/>
    <w:rsid w:val="00B009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09D6"/>
    <w:rPr>
      <w:rFonts w:asciiTheme="majorHAnsi" w:eastAsiaTheme="majorEastAsia" w:hAnsiTheme="majorHAnsi" w:cstheme="majorBidi"/>
      <w:b/>
      <w:bCs/>
      <w:i/>
      <w:color w:val="2E74B5" w:themeColor="accent1" w:themeShade="BF"/>
      <w:sz w:val="28"/>
      <w:szCs w:val="2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7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28CE"/>
    <w:rPr>
      <w:b/>
      <w:bCs/>
    </w:rPr>
  </w:style>
  <w:style w:type="paragraph" w:styleId="a8">
    <w:name w:val="List Paragraph"/>
    <w:basedOn w:val="a"/>
    <w:uiPriority w:val="34"/>
    <w:qFormat/>
    <w:rsid w:val="00B97A22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45F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4070D"/>
    <w:rPr>
      <w:color w:val="954F72" w:themeColor="followedHyperlink"/>
      <w:u w:val="single"/>
    </w:rPr>
  </w:style>
  <w:style w:type="character" w:styleId="ab">
    <w:name w:val="Emphasis"/>
    <w:basedOn w:val="a0"/>
    <w:uiPriority w:val="20"/>
    <w:qFormat/>
    <w:rsid w:val="000A5A56"/>
    <w:rPr>
      <w:i/>
      <w:iCs/>
    </w:rPr>
  </w:style>
  <w:style w:type="paragraph" w:customStyle="1" w:styleId="msonormalbullet2gif">
    <w:name w:val="msonormalbullet2.gif"/>
    <w:basedOn w:val="a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53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953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C9533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9533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msp52.ru/zayavka-na-besplatnuyu-konsultaciyu" TargetMode="External"/><Relationship Id="rId13" Type="http://schemas.openxmlformats.org/officeDocument/2006/relationships/hyperlink" Target="https://docs.google.com/forms/d/1Z__lycLFnV_g6KIazOAL5pTejlqPO9qXcU6YPLqjpcs/viewform?edit_requested=true" TargetMode="External"/><Relationship Id="rId18" Type="http://schemas.openxmlformats.org/officeDocument/2006/relationships/hyperlink" Target="https://docs.google.com/forms/d/1AlDzf1JykNKc_GiZtQckJxAvMqSOy6YNjGh9XyiJjzU/viewform?edit_requested=true" TargetMode="External"/><Relationship Id="rId26" Type="http://schemas.openxmlformats.org/officeDocument/2006/relationships/hyperlink" Target="https://kmgimn-techsup.wixsite.com/mysi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orms.gle/TZ4xFMDLPAvGLgYe6" TargetMode="External"/><Relationship Id="rId7" Type="http://schemas.openxmlformats.org/officeDocument/2006/relationships/hyperlink" Target="http://cppmsp52.ru/zayavka-na-besplatnuyu-konsultaciyu" TargetMode="External"/><Relationship Id="rId12" Type="http://schemas.openxmlformats.org/officeDocument/2006/relationships/hyperlink" Target="https://docs.google.com/forms/d/1Z__lycLFnV_g6KIazOAL5pTejlqPO9qXcU6YPLqjpcs/viewform?edit_requested=true" TargetMode="External"/><Relationship Id="rId17" Type="http://schemas.openxmlformats.org/officeDocument/2006/relationships/hyperlink" Target="https://docs.google.com/forms/d/1AlDzf1JykNKc_GiZtQckJxAvMqSOy6YNjGh9XyiJjzU/viewform?edit_requested=true" TargetMode="External"/><Relationship Id="rId25" Type="http://schemas.openxmlformats.org/officeDocument/2006/relationships/hyperlink" Target="http://detisozvezdie.ru/index/konsultatsii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AlDzf1JykNKc_GiZtQckJxAvMqSOy6YNjGh9XyiJjzU/viewform?edit_requested=true" TargetMode="External"/><Relationship Id="rId20" Type="http://schemas.openxmlformats.org/officeDocument/2006/relationships/hyperlink" Target="https://docs.google.com/forms/d/1AlDzf1JykNKc_GiZtQckJxAvMqSOy6YNjGh9XyiJjzU/viewform?edit_requested=true" TargetMode="External"/><Relationship Id="rId29" Type="http://schemas.openxmlformats.org/officeDocument/2006/relationships/hyperlink" Target="http://druzhba-n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ppmsp52.ru/zayavka-na-besplatnuyu-konsultaciyu" TargetMode="External"/><Relationship Id="rId11" Type="http://schemas.openxmlformats.org/officeDocument/2006/relationships/hyperlink" Target="https://docs.google.com/forms/d/1Z__lycLFnV_g6KIazOAL5pTejlqPO9qXcU6YPLqjpcs/viewform?edit_requested=true" TargetMode="External"/><Relationship Id="rId24" Type="http://schemas.openxmlformats.org/officeDocument/2006/relationships/hyperlink" Target="http://detisozvezdie.ru/index/konsultatsii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AlDzf1JykNKc_GiZtQckJxAvMqSOy6YNjGh9XyiJjzU/viewform?edit_requested=true" TargetMode="External"/><Relationship Id="rId23" Type="http://schemas.openxmlformats.org/officeDocument/2006/relationships/hyperlink" Target="http://detisozvezdie.ru/index/konsultatsii.html" TargetMode="External"/><Relationship Id="rId28" Type="http://schemas.openxmlformats.org/officeDocument/2006/relationships/hyperlink" Target="https://kmgimn-techsup.wixsite.com/mysite" TargetMode="External"/><Relationship Id="rId10" Type="http://schemas.openxmlformats.org/officeDocument/2006/relationships/hyperlink" Target="https://docs.google.com/forms/d/1Z__lycLFnV_g6KIazOAL5pTejlqPO9qXcU6YPLqjpcs/viewform?edit_requested=true" TargetMode="External"/><Relationship Id="rId19" Type="http://schemas.openxmlformats.org/officeDocument/2006/relationships/hyperlink" Target="https://docs.google.com/forms/d/1AlDzf1JykNKc_GiZtQckJxAvMqSOy6YNjGh9XyiJjzU/viewform?edit_requested=true" TargetMode="External"/><Relationship Id="rId31" Type="http://schemas.openxmlformats.org/officeDocument/2006/relationships/hyperlink" Target="https://mininuniver.ru/parent/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pmsp52.ru/zayavka-na-besplatnuyu-konsultaciyu" TargetMode="External"/><Relationship Id="rId14" Type="http://schemas.openxmlformats.org/officeDocument/2006/relationships/hyperlink" Target="https://docs.google.com/forms/d/1Z__lycLFnV_g6KIazOAL5pTejlqPO9qXcU6YPLqjpcs/viewform?edit_requested=true" TargetMode="External"/><Relationship Id="rId22" Type="http://schemas.openxmlformats.org/officeDocument/2006/relationships/hyperlink" Target="https://forms.gle/TZ4xFMDLPAvGLgYe6" TargetMode="External"/><Relationship Id="rId27" Type="http://schemas.openxmlformats.org/officeDocument/2006/relationships/hyperlink" Target="https://kmgimn-techsup.wixsite.com/mysite" TargetMode="External"/><Relationship Id="rId30" Type="http://schemas.openxmlformats.org/officeDocument/2006/relationships/hyperlink" Target="https://mininuniver.ru/parent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Марина</cp:lastModifiedBy>
  <cp:revision>24</cp:revision>
  <dcterms:created xsi:type="dcterms:W3CDTF">2020-07-10T11:42:00Z</dcterms:created>
  <dcterms:modified xsi:type="dcterms:W3CDTF">2020-10-26T05:09:00Z</dcterms:modified>
</cp:coreProperties>
</file>